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396C91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E95B61" w:rsidRPr="00396C91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11</w:t>
      </w:r>
      <w:r w:rsidRPr="00396C91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396C91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396C91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396C91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396C91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396C91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396C91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054"/>
        <w:gridCol w:w="1152"/>
        <w:gridCol w:w="1041"/>
        <w:gridCol w:w="1045"/>
        <w:gridCol w:w="1041"/>
        <w:gridCol w:w="1045"/>
        <w:gridCol w:w="1041"/>
        <w:gridCol w:w="1045"/>
        <w:gridCol w:w="1051"/>
        <w:gridCol w:w="1045"/>
        <w:gridCol w:w="1041"/>
        <w:gridCol w:w="1079"/>
      </w:tblGrid>
      <w:tr w:rsidR="00434FA8" w:rsidRPr="00396C91" w:rsidTr="00396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96C91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96C91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9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434FA8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96C91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96C91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E06E10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396C91" w:rsidRDefault="00396C91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396C91" w:rsidRDefault="00C00B79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396C91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7167D8" w:rsidRPr="00396C91" w:rsidTr="00396C9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3" w:type="pct"/>
            <w:shd w:val="clear" w:color="auto" w:fill="auto"/>
            <w:noWrap/>
            <w:hideMark/>
          </w:tcPr>
          <w:p w:rsidR="00F638A2" w:rsidRPr="00396C91" w:rsidRDefault="00F638A2" w:rsidP="00F63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F638A2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ЛОВЕЧ ОБЛАСТ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129 222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56%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7,40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19,25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-11,86</w:t>
            </w:r>
          </w:p>
        </w:tc>
      </w:tr>
      <w:tr w:rsidR="00F638A2" w:rsidRPr="00396C91" w:rsidTr="00396C9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Априлци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2 910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90%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41%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4,73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32,44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-27,71</w:t>
            </w:r>
          </w:p>
        </w:tc>
      </w:tr>
      <w:tr w:rsidR="00F638A2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Летница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3 460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8,56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26,82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-18,26</w:t>
            </w:r>
          </w:p>
        </w:tc>
      </w:tr>
      <w:tr w:rsidR="00F638A2" w:rsidRPr="00396C91" w:rsidTr="00396C9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44 994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5,39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19,34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-13,95</w:t>
            </w:r>
          </w:p>
        </w:tc>
      </w:tr>
      <w:tr w:rsidR="00F638A2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Луковит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16 752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11,30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18,87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-7,57</w:t>
            </w:r>
          </w:p>
        </w:tc>
      </w:tr>
      <w:tr w:rsidR="00F638A2" w:rsidRPr="00396C91" w:rsidTr="00396C9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Тетевен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19 727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8,01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14,27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-6,25</w:t>
            </w:r>
          </w:p>
        </w:tc>
      </w:tr>
      <w:tr w:rsidR="00F638A2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Троян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29 643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6,73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17,92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-11,18</w:t>
            </w:r>
          </w:p>
        </w:tc>
      </w:tr>
      <w:tr w:rsidR="00F638A2" w:rsidRPr="00396C91" w:rsidTr="00396C91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Угърчин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5 834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9,65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32,69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-23,03</w:t>
            </w:r>
          </w:p>
        </w:tc>
      </w:tr>
      <w:tr w:rsidR="00F638A2" w:rsidRPr="00396C91" w:rsidTr="00396C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F638A2" w:rsidRPr="00396C91" w:rsidRDefault="00F638A2" w:rsidP="00F63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Ябланица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5 902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11,29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6C91">
              <w:rPr>
                <w:rFonts w:ascii="Tahoma" w:hAnsi="Tahoma" w:cs="Tahoma"/>
                <w:sz w:val="20"/>
                <w:szCs w:val="20"/>
              </w:rPr>
              <w:t>18,70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F638A2" w:rsidRPr="00396C91" w:rsidRDefault="00F638A2" w:rsidP="00396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96C91">
              <w:rPr>
                <w:rFonts w:ascii="Tahoma" w:hAnsi="Tahoma" w:cs="Tahoma"/>
                <w:bCs/>
                <w:sz w:val="20"/>
                <w:szCs w:val="20"/>
              </w:rPr>
              <w:t>-7,41</w:t>
            </w:r>
          </w:p>
        </w:tc>
      </w:tr>
    </w:tbl>
    <w:p w:rsidR="00480780" w:rsidRPr="00396C91" w:rsidRDefault="00480780">
      <w:pPr>
        <w:rPr>
          <w:rFonts w:ascii="Tahoma" w:hAnsi="Tahoma" w:cs="Tahoma"/>
          <w:sz w:val="20"/>
          <w:szCs w:val="20"/>
        </w:rPr>
      </w:pPr>
    </w:p>
    <w:p w:rsidR="00C95CC1" w:rsidRPr="00396C91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396C91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396C91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5103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F638A2" w:rsidRPr="00396C91" w:rsidTr="00396C91">
        <w:trPr>
          <w:trHeight w:val="225"/>
        </w:trPr>
        <w:tc>
          <w:tcPr>
            <w:tcW w:w="184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F638A2" w:rsidRPr="00396C91" w:rsidTr="00396C91">
        <w:trPr>
          <w:trHeight w:val="450"/>
        </w:trPr>
        <w:tc>
          <w:tcPr>
            <w:tcW w:w="1849" w:type="pct"/>
            <w:gridSpan w:val="2"/>
            <w:vMerge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1 883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1 457,18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1 185,56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1,74 %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2 642,74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3,17 %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47,98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1 825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1 412,30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1 887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1 460,28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1,75 %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47,98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111,44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159,42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  <w:bookmarkEnd w:id="3"/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70,42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2 651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2 051,51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2 121,93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2,54 %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191,92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833,45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1 325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1 025,37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165,61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4 378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3 387,97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4 592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3 553,57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4,26 %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1 355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1 048,58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7 900,36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11 564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8 948,94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10,72 %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454,26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3 332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2 578,51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3,79 %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3 919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3 032,77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122,27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0,79 %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11 850,15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17,41 %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15 471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11 972,42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14,34 %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5 815,57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37,71 %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8 268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6 398,29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9,40 %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15 783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12 213,86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14,63 %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486,76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4 122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3 189,86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4,69 %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4 751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3 676,62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4,40 %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1 321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1 022,27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3 349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2 591,66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3 613,94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166,38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1,08 %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8 987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6 954,70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7 121,08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626,83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7 384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5 714,20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8 194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6 341,03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7,60 %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19,35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160,19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0,24 %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179,54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0,22 %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0,48 %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34,82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109,11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1 261,40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8,18 %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2 814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2 177,65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3 439,04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4,12 %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1 395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1 079,54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7 273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5 628,30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8 668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6 707,84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8,03 %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638A2" w:rsidRPr="00396C91" w:rsidTr="00396C91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1 241,27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5 043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3 902,59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6 647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5 143,86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6,16 %</w:t>
            </w:r>
          </w:p>
        </w:tc>
      </w:tr>
      <w:tr w:rsidR="00F638A2" w:rsidRPr="00396C91" w:rsidTr="00396C91">
        <w:trPr>
          <w:trHeight w:val="240"/>
        </w:trPr>
        <w:tc>
          <w:tcPr>
            <w:tcW w:w="1849" w:type="pct"/>
            <w:gridSpan w:val="2"/>
            <w:shd w:val="clear" w:color="auto" w:fill="auto"/>
            <w:noWrap/>
            <w:vAlign w:val="center"/>
            <w:hideMark/>
          </w:tcPr>
          <w:p w:rsidR="00F638A2" w:rsidRPr="00396C91" w:rsidRDefault="00F638A2" w:rsidP="00F638A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19 929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15 422,30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87 953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68 063,49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107 882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83 485,78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F638A2" w:rsidRPr="00396C91" w:rsidRDefault="00F638A2" w:rsidP="003168B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434FA8" w:rsidRPr="00396C91" w:rsidRDefault="00434FA8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396C91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396C91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7167D8" w:rsidRPr="00396C91" w:rsidRDefault="007167D8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38"/>
        <w:gridCol w:w="1992"/>
        <w:gridCol w:w="1583"/>
        <w:gridCol w:w="1583"/>
      </w:tblGrid>
      <w:tr w:rsidR="007167D8" w:rsidRPr="00396C91" w:rsidTr="007167D8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167D8" w:rsidRPr="00396C91" w:rsidRDefault="007167D8" w:rsidP="00013C4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167D8" w:rsidRPr="00396C91" w:rsidRDefault="007167D8" w:rsidP="00013C4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7167D8" w:rsidRPr="00396C91" w:rsidRDefault="007167D8" w:rsidP="00013C4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421,92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317,59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1,38 %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767,89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3,33 %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1 139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873,75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3,79 %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549,26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2,38 %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503,23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299,18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1,30 %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5 545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4 253,70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18,43 %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5 412,83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23,45 %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2 751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2 110,36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9,14 %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546,96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2,37 %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1 464,44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6,34 %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1 854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1 422,25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1 653,92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7,16 %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145,75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0,63 %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524,71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2,27 %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1 226,63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5,31 %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167D8" w:rsidRPr="00396C91" w:rsidTr="007167D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579,18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2,51 %</w:t>
            </w:r>
          </w:p>
        </w:tc>
      </w:tr>
      <w:tr w:rsidR="007167D8" w:rsidRPr="00396C91" w:rsidTr="007167D8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30 091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23 083,53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7167D8" w:rsidRPr="00396C91" w:rsidRDefault="007167D8" w:rsidP="00013C4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396C91" w:rsidRDefault="00D15ED1">
      <w:pPr>
        <w:rPr>
          <w:rFonts w:ascii="Tahoma" w:hAnsi="Tahoma" w:cs="Tahoma"/>
          <w:sz w:val="20"/>
          <w:szCs w:val="20"/>
        </w:rPr>
      </w:pPr>
    </w:p>
    <w:p w:rsidR="00783152" w:rsidRPr="00396C91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396C91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396C91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396C91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1"/>
        <w:gridCol w:w="1623"/>
        <w:gridCol w:w="980"/>
        <w:gridCol w:w="1243"/>
        <w:gridCol w:w="1055"/>
        <w:gridCol w:w="1030"/>
        <w:gridCol w:w="783"/>
        <w:gridCol w:w="1011"/>
      </w:tblGrid>
      <w:tr w:rsidR="00AC3B44" w:rsidRPr="00396C91" w:rsidTr="00AC3B44">
        <w:trPr>
          <w:trHeight w:val="720"/>
        </w:trPr>
        <w:tc>
          <w:tcPr>
            <w:tcW w:w="2875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ЛОВЕЧ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Априлци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Летница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Ловеч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Луковит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AC3B44" w:rsidRPr="00396C91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141,62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54,94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79,71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AC3B44" w:rsidRPr="00396C91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118,40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88,99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AC3B44" w:rsidRPr="00396C91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6,19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AC3B44" w:rsidRPr="00396C91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2875" w:type="pct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40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396C91" w:rsidRDefault="00D15ED1">
      <w:pPr>
        <w:rPr>
          <w:rFonts w:ascii="Tahoma" w:hAnsi="Tahoma" w:cs="Tahoma"/>
          <w:sz w:val="20"/>
          <w:szCs w:val="20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AC3B44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5"/>
        <w:gridCol w:w="1623"/>
        <w:gridCol w:w="1320"/>
        <w:gridCol w:w="1243"/>
        <w:gridCol w:w="975"/>
        <w:gridCol w:w="764"/>
        <w:gridCol w:w="1019"/>
        <w:gridCol w:w="1171"/>
      </w:tblGrid>
      <w:tr w:rsidR="00AC3B44" w:rsidRPr="00396C91" w:rsidTr="00AC3B44">
        <w:trPr>
          <w:trHeight w:val="720"/>
        </w:trPr>
        <w:tc>
          <w:tcPr>
            <w:tcW w:w="898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ЛОВЕЧ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Тетевен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Троян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Угърчин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Ябланица</w:t>
            </w:r>
          </w:p>
        </w:tc>
      </w:tr>
      <w:tr w:rsidR="00AC3B44" w:rsidRPr="00731EEB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731EEB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AC3B44" w:rsidRPr="00731EE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141,62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54,94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79,71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731EEB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731EEB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AC3B44" w:rsidRPr="00731EE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118,40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88,99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11,61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731EEB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731EEB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AC3B44" w:rsidRPr="00731EE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6,19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731EEB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731EEB" w:rsidRDefault="00E55376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AC3B44" w:rsidRPr="00731EE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731EEB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25"/>
        </w:trPr>
        <w:tc>
          <w:tcPr>
            <w:tcW w:w="8980" w:type="dxa"/>
            <w:shd w:val="clear" w:color="auto" w:fill="auto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396C91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07977" w:rsidRPr="00396C91" w:rsidRDefault="00C07977">
      <w:pPr>
        <w:rPr>
          <w:rFonts w:ascii="Tahoma" w:hAnsi="Tahoma" w:cs="Tahoma"/>
          <w:sz w:val="20"/>
          <w:szCs w:val="20"/>
        </w:rPr>
      </w:pPr>
    </w:p>
    <w:p w:rsidR="00D15ED1" w:rsidRPr="00396C91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396C91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3168BC" w:rsidRPr="00396C91" w:rsidTr="003168BC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BC" w:rsidRPr="00396C91" w:rsidRDefault="003168BC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8BC" w:rsidRPr="00396C91" w:rsidRDefault="003168BC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170,25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69,65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100,60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156,32</w:t>
            </w:r>
          </w:p>
        </w:tc>
      </w:tr>
      <w:tr w:rsidR="003168BC" w:rsidRPr="00731EEB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137,75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9,29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13,93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8,51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9,29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6,96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6,96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12,38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731EEB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731EEB" w:rsidRDefault="003168BC" w:rsidP="00AC3B44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731EEB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18,57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6,96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326,57</w:t>
            </w:r>
          </w:p>
        </w:tc>
      </w:tr>
      <w:tr w:rsidR="003168BC" w:rsidRPr="00D06182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D06182" w:rsidRDefault="003168BC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D06182" w:rsidRDefault="003168BC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D06182" w:rsidRDefault="003168BC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168BC" w:rsidRPr="00396C91" w:rsidTr="003168BC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8BC" w:rsidRPr="00396C91" w:rsidRDefault="003168BC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396C91" w:rsidRDefault="00D15ED1">
      <w:pPr>
        <w:rPr>
          <w:rFonts w:ascii="Tahoma" w:hAnsi="Tahoma" w:cs="Tahoma"/>
          <w:sz w:val="20"/>
          <w:szCs w:val="20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Pr="00396C9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396C91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396C91" w:rsidRDefault="000A21A7">
      <w:pPr>
        <w:rPr>
          <w:rFonts w:ascii="Tahoma" w:hAnsi="Tahoma" w:cs="Tahoma"/>
          <w:sz w:val="20"/>
          <w:szCs w:val="20"/>
        </w:rPr>
      </w:pPr>
    </w:p>
    <w:p w:rsidR="000A21A7" w:rsidRPr="00396C91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AC3B44" w:rsidRPr="00396C91" w:rsidTr="00AC3B44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61,91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15,48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15,48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AC3B44" w:rsidRPr="00396C91" w:rsidTr="00AC3B44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118,40</w:t>
            </w:r>
          </w:p>
        </w:tc>
      </w:tr>
    </w:tbl>
    <w:p w:rsidR="000A21A7" w:rsidRPr="00396C91" w:rsidRDefault="000A21A7">
      <w:pPr>
        <w:rPr>
          <w:rFonts w:ascii="Tahoma" w:hAnsi="Tahoma" w:cs="Tahoma"/>
          <w:sz w:val="20"/>
          <w:szCs w:val="20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06182" w:rsidRPr="00396C91" w:rsidRDefault="00D06182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Pr="00396C91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2"/>
    <w:p w:rsidR="00A24672" w:rsidRPr="00396C91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396C91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AC3B44" w:rsidRPr="00396C91" w:rsidTr="00AC3B44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AC3B44" w:rsidRPr="00D06182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206,62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9,29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13,93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8,51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9,29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6,96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6,96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12,38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44,88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23,99</w:t>
            </w:r>
          </w:p>
        </w:tc>
      </w:tr>
      <w:tr w:rsidR="00AC3B44" w:rsidRPr="00D06182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15,48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222,10</w:t>
            </w:r>
          </w:p>
        </w:tc>
      </w:tr>
      <w:tr w:rsidR="00AC3B44" w:rsidRPr="00D06182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31,73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29,41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52,62</w:t>
            </w:r>
          </w:p>
        </w:tc>
      </w:tr>
    </w:tbl>
    <w:p w:rsidR="00A24672" w:rsidRPr="00396C91" w:rsidRDefault="00A24672">
      <w:pPr>
        <w:rPr>
          <w:rFonts w:ascii="Tahoma" w:hAnsi="Tahoma" w:cs="Tahoma"/>
          <w:sz w:val="20"/>
          <w:szCs w:val="20"/>
        </w:rPr>
      </w:pPr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AC3B44" w:rsidRPr="00396C91" w:rsidRDefault="00AC3B4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Pr="00396C91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396C91" w:rsidRDefault="00316326">
      <w:pPr>
        <w:rPr>
          <w:rFonts w:ascii="Tahoma" w:hAnsi="Tahoma" w:cs="Tahoma"/>
          <w:sz w:val="20"/>
          <w:szCs w:val="20"/>
        </w:rPr>
      </w:pPr>
    </w:p>
    <w:p w:rsidR="00316326" w:rsidRPr="00396C91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396C91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AC3B44" w:rsidRPr="00396C91" w:rsidTr="00AC3B44">
        <w:trPr>
          <w:trHeight w:val="30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54,17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13,16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6,19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15,48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</w:t>
            </w:r>
          </w:p>
        </w:tc>
      </w:tr>
      <w:tr w:rsidR="00AC3B44" w:rsidRPr="00396C91" w:rsidTr="00AC3B44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99,05</w:t>
            </w:r>
          </w:p>
        </w:tc>
      </w:tr>
    </w:tbl>
    <w:p w:rsidR="00316326" w:rsidRPr="00396C91" w:rsidRDefault="00316326">
      <w:pPr>
        <w:rPr>
          <w:rFonts w:ascii="Tahoma" w:hAnsi="Tahoma" w:cs="Tahoma"/>
          <w:sz w:val="20"/>
          <w:szCs w:val="20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AC3B44" w:rsidRPr="00396C91" w:rsidRDefault="00AC3B44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Default="00FD0322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D06182" w:rsidRPr="00396C91" w:rsidRDefault="00D06182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396C91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396C91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0"/>
        <w:gridCol w:w="2301"/>
        <w:gridCol w:w="2022"/>
        <w:gridCol w:w="2160"/>
        <w:gridCol w:w="2163"/>
      </w:tblGrid>
      <w:tr w:rsidR="00AC3B44" w:rsidRPr="00396C91" w:rsidTr="009E1B75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733" w:type="pct"/>
            <w:shd w:val="clear" w:color="auto" w:fill="auto"/>
            <w:vAlign w:val="center"/>
            <w:hideMark/>
          </w:tcPr>
          <w:p w:rsidR="00D06182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</w:t>
            </w:r>
          </w:p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ЦПЗ,ЦКВЗ/</w:t>
            </w: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6</w:t>
            </w:r>
          </w:p>
        </w:tc>
        <w:tc>
          <w:tcPr>
            <w:tcW w:w="644" w:type="pct"/>
            <w:shd w:val="clear" w:color="auto" w:fill="auto"/>
            <w:vAlign w:val="center"/>
            <w:hideMark/>
          </w:tcPr>
          <w:p w:rsidR="00D06182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</w:t>
            </w:r>
          </w:p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ДБП/</w:t>
            </w: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AC3B44" w:rsidRPr="00D06182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621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4,81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0,10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359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2,78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0,90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</w:t>
            </w:r>
          </w:p>
        </w:tc>
      </w:tr>
      <w:tr w:rsidR="00AC3B44" w:rsidRPr="00D06182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D06182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345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D06182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06182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2,67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2,38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0,17</w:t>
            </w:r>
          </w:p>
        </w:tc>
      </w:tr>
      <w:tr w:rsidR="00AC3B44" w:rsidRPr="00396C91" w:rsidTr="009E1B75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3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966</w:t>
            </w:r>
          </w:p>
        </w:tc>
        <w:tc>
          <w:tcPr>
            <w:tcW w:w="68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7,48</w:t>
            </w:r>
          </w:p>
        </w:tc>
      </w:tr>
    </w:tbl>
    <w:p w:rsidR="00ED5C44" w:rsidRDefault="00ED5C44">
      <w:pPr>
        <w:rPr>
          <w:rFonts w:ascii="Tahoma" w:hAnsi="Tahoma" w:cs="Tahoma"/>
          <w:sz w:val="20"/>
          <w:szCs w:val="20"/>
        </w:rPr>
      </w:pPr>
    </w:p>
    <w:p w:rsidR="00D06182" w:rsidRPr="00396C91" w:rsidRDefault="00D06182">
      <w:pPr>
        <w:rPr>
          <w:rFonts w:ascii="Tahoma" w:hAnsi="Tahoma" w:cs="Tahoma"/>
          <w:sz w:val="20"/>
          <w:szCs w:val="20"/>
        </w:rPr>
      </w:pPr>
    </w:p>
    <w:p w:rsidR="00ED5C44" w:rsidRDefault="002F67EA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D06182" w:rsidRPr="00396C91" w:rsidRDefault="00D06182" w:rsidP="00777F5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396C91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396C91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AC3B44" w:rsidRPr="00396C91" w:rsidTr="00AC3B44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AC3B44" w:rsidRPr="00396C91" w:rsidTr="003168BC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AC3B44" w:rsidRPr="00396C91" w:rsidRDefault="00AC3B44" w:rsidP="003168B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966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359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345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307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396C91" w:rsidRDefault="00ED5C44">
      <w:pPr>
        <w:rPr>
          <w:rFonts w:ascii="Tahoma" w:hAnsi="Tahoma" w:cs="Tahoma"/>
          <w:sz w:val="20"/>
          <w:szCs w:val="20"/>
        </w:rPr>
      </w:pPr>
    </w:p>
    <w:p w:rsidR="00735B68" w:rsidRPr="00396C91" w:rsidRDefault="00735B6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1"/>
        <w:gridCol w:w="599"/>
        <w:gridCol w:w="650"/>
        <w:gridCol w:w="701"/>
        <w:gridCol w:w="638"/>
        <w:gridCol w:w="600"/>
        <w:gridCol w:w="650"/>
        <w:gridCol w:w="701"/>
        <w:gridCol w:w="638"/>
        <w:gridCol w:w="600"/>
        <w:gridCol w:w="650"/>
        <w:gridCol w:w="701"/>
        <w:gridCol w:w="638"/>
        <w:gridCol w:w="600"/>
        <w:gridCol w:w="650"/>
        <w:gridCol w:w="701"/>
        <w:gridCol w:w="638"/>
      </w:tblGrid>
      <w:tr w:rsidR="00AC3B44" w:rsidRPr="00396C91" w:rsidTr="00D06182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D06182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Проф. Д-р Параскев Стоянов” АД</w:t>
            </w:r>
            <w:bookmarkEnd w:id="16"/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D06182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 МБАЛ – Троян”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D06182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– Д-р Ангел Пешев”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D06182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Луковит" - ЕООД</w:t>
            </w:r>
          </w:p>
        </w:tc>
      </w:tr>
      <w:tr w:rsidR="00AC3B44" w:rsidRPr="00396C91" w:rsidTr="00E66E44">
        <w:trPr>
          <w:cantSplit/>
          <w:trHeight w:val="1166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D06182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396C91" w:rsidRDefault="003172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604"/>
        <w:gridCol w:w="654"/>
        <w:gridCol w:w="705"/>
        <w:gridCol w:w="642"/>
        <w:gridCol w:w="604"/>
        <w:gridCol w:w="654"/>
        <w:gridCol w:w="705"/>
        <w:gridCol w:w="642"/>
        <w:gridCol w:w="604"/>
        <w:gridCol w:w="654"/>
        <w:gridCol w:w="705"/>
        <w:gridCol w:w="642"/>
        <w:gridCol w:w="604"/>
        <w:gridCol w:w="654"/>
        <w:gridCol w:w="705"/>
        <w:gridCol w:w="643"/>
      </w:tblGrid>
      <w:tr w:rsidR="00AC3B44" w:rsidRPr="00396C91" w:rsidTr="00E66E44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AK76"/>
            <w:bookmarkEnd w:id="17"/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3F40E5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</w:t>
            </w:r>
            <w:r w:rsidR="00AC3B44"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СБАЛББ”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- Ловеч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- Карлуково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AC3B44" w:rsidRPr="00396C91" w:rsidRDefault="00AC3B44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</w:t>
            </w:r>
            <w:r w:rsidR="00E66E4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"КАРДИОЛАЙФ"" ООД</w:t>
            </w:r>
          </w:p>
        </w:tc>
      </w:tr>
      <w:tr w:rsidR="00AC3B44" w:rsidRPr="00396C91" w:rsidTr="003168BC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AC3B44" w:rsidRPr="00396C91" w:rsidRDefault="00AC3B44" w:rsidP="003168B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AC3B44" w:rsidRPr="00396C91" w:rsidTr="00AC3B44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E66E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AC3B44" w:rsidRPr="00396C91" w:rsidRDefault="00AC3B44" w:rsidP="00AC3B4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9A596E" w:rsidRPr="00396C91" w:rsidRDefault="009A596E">
      <w:pPr>
        <w:rPr>
          <w:rFonts w:ascii="Tahoma" w:hAnsi="Tahoma" w:cs="Tahoma"/>
          <w:sz w:val="20"/>
          <w:szCs w:val="20"/>
        </w:rPr>
      </w:pPr>
    </w:p>
    <w:p w:rsidR="009A596E" w:rsidRPr="00396C91" w:rsidRDefault="009A596E">
      <w:pPr>
        <w:rPr>
          <w:rFonts w:ascii="Tahoma" w:hAnsi="Tahoma" w:cs="Tahoma"/>
          <w:sz w:val="20"/>
          <w:szCs w:val="20"/>
        </w:rPr>
      </w:pPr>
      <w:bookmarkStart w:id="18" w:name="RANGE!C2:AG76"/>
      <w:bookmarkEnd w:id="18"/>
    </w:p>
    <w:p w:rsidR="009955FA" w:rsidRPr="00396C91" w:rsidRDefault="009955FA">
      <w:pPr>
        <w:rPr>
          <w:rFonts w:ascii="Tahoma" w:hAnsi="Tahoma" w:cs="Tahoma"/>
          <w:sz w:val="20"/>
          <w:szCs w:val="20"/>
        </w:rPr>
      </w:pPr>
    </w:p>
    <w:p w:rsidR="009955FA" w:rsidRPr="00396C91" w:rsidRDefault="009955FA">
      <w:pPr>
        <w:rPr>
          <w:rFonts w:ascii="Tahoma" w:hAnsi="Tahoma" w:cs="Tahoma"/>
          <w:sz w:val="20"/>
          <w:szCs w:val="20"/>
        </w:rPr>
      </w:pPr>
    </w:p>
    <w:p w:rsidR="009A596E" w:rsidRPr="00396C91" w:rsidRDefault="009A596E">
      <w:pPr>
        <w:rPr>
          <w:rFonts w:ascii="Tahoma" w:hAnsi="Tahoma" w:cs="Tahoma"/>
          <w:sz w:val="20"/>
          <w:szCs w:val="20"/>
        </w:rPr>
      </w:pPr>
    </w:p>
    <w:p w:rsidR="009A596E" w:rsidRPr="00396C91" w:rsidRDefault="009A596E">
      <w:pPr>
        <w:rPr>
          <w:rFonts w:ascii="Tahoma" w:hAnsi="Tahoma" w:cs="Tahoma"/>
          <w:sz w:val="20"/>
          <w:szCs w:val="20"/>
        </w:rPr>
      </w:pPr>
    </w:p>
    <w:p w:rsidR="009A596E" w:rsidRPr="00396C91" w:rsidRDefault="009A596E">
      <w:pPr>
        <w:rPr>
          <w:rFonts w:ascii="Tahoma" w:hAnsi="Tahoma" w:cs="Tahoma"/>
          <w:sz w:val="20"/>
          <w:szCs w:val="20"/>
        </w:rPr>
      </w:pPr>
    </w:p>
    <w:p w:rsidR="009A596E" w:rsidRPr="00396C91" w:rsidRDefault="009A596E">
      <w:pPr>
        <w:rPr>
          <w:rFonts w:ascii="Tahoma" w:hAnsi="Tahoma" w:cs="Tahoma"/>
          <w:sz w:val="20"/>
          <w:szCs w:val="20"/>
        </w:rPr>
      </w:pPr>
    </w:p>
    <w:p w:rsidR="00CC5D05" w:rsidRPr="00396C91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396C91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396C91" w:rsidRDefault="00CC5D05">
      <w:pPr>
        <w:rPr>
          <w:rFonts w:ascii="Tahoma" w:hAnsi="Tahoma" w:cs="Tahoma"/>
          <w:sz w:val="20"/>
          <w:szCs w:val="20"/>
        </w:rPr>
      </w:pPr>
    </w:p>
    <w:p w:rsidR="00CC5D05" w:rsidRPr="00396C91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96C91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396C91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886"/>
        <w:gridCol w:w="1049"/>
        <w:gridCol w:w="2436"/>
        <w:gridCol w:w="2439"/>
      </w:tblGrid>
      <w:tr w:rsidR="00AF24D5" w:rsidRPr="00396C91" w:rsidTr="00E66E44">
        <w:trPr>
          <w:trHeight w:val="94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9" w:name="RANGE!A4:C16"/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9"/>
          </w:p>
        </w:tc>
        <w:tc>
          <w:tcPr>
            <w:tcW w:w="155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AF24D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AF24D5" w:rsidRPr="00396C91" w:rsidRDefault="00AF24D5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20" w:name="RANGE!D4"/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Проф. Д-р Параскев Стоянов” АД</w:t>
            </w:r>
            <w:bookmarkEnd w:id="20"/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AF24D5" w:rsidRPr="00396C91" w:rsidRDefault="00AF24D5" w:rsidP="00E66E4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</w:t>
            </w:r>
            <w:r w:rsidR="00E66E44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396C91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"КАРДИОЛАЙФ"" ООД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67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AF24D5" w:rsidRPr="00396C91" w:rsidTr="008C2AF7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AF24D5" w:rsidRPr="00396C91" w:rsidRDefault="00AF24D5" w:rsidP="00AF24D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AF24D5" w:rsidRPr="00396C91" w:rsidRDefault="00AF24D5" w:rsidP="00AF24D5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AF24D5" w:rsidRPr="00396C91" w:rsidRDefault="00AF24D5" w:rsidP="008C2A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96C9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396C91" w:rsidRDefault="003172A7">
      <w:pPr>
        <w:rPr>
          <w:rFonts w:ascii="Tahoma" w:hAnsi="Tahoma" w:cs="Tahoma"/>
          <w:sz w:val="20"/>
          <w:szCs w:val="20"/>
        </w:rPr>
      </w:pPr>
    </w:p>
    <w:sectPr w:rsidR="003172A7" w:rsidRPr="00396C91" w:rsidSect="00434FA8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76" w:rsidRDefault="00E55376" w:rsidP="00847671">
      <w:r>
        <w:separator/>
      </w:r>
    </w:p>
  </w:endnote>
  <w:endnote w:type="continuationSeparator" w:id="0">
    <w:p w:rsidR="00E55376" w:rsidRDefault="00E55376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76" w:rsidRDefault="00E55376" w:rsidP="00847671">
      <w:r>
        <w:separator/>
      </w:r>
    </w:p>
  </w:footnote>
  <w:footnote w:type="continuationSeparator" w:id="0">
    <w:p w:rsidR="00E55376" w:rsidRDefault="00E55376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130E"/>
    <w:rsid w:val="00013C41"/>
    <w:rsid w:val="00014468"/>
    <w:rsid w:val="00064328"/>
    <w:rsid w:val="00093B93"/>
    <w:rsid w:val="000A21A7"/>
    <w:rsid w:val="001323E6"/>
    <w:rsid w:val="001411BA"/>
    <w:rsid w:val="00153192"/>
    <w:rsid w:val="00193F95"/>
    <w:rsid w:val="001B3ADE"/>
    <w:rsid w:val="00213024"/>
    <w:rsid w:val="00217460"/>
    <w:rsid w:val="002518C8"/>
    <w:rsid w:val="002855B2"/>
    <w:rsid w:val="002A5387"/>
    <w:rsid w:val="002C0B5D"/>
    <w:rsid w:val="002D0AF3"/>
    <w:rsid w:val="002F67EA"/>
    <w:rsid w:val="002F7193"/>
    <w:rsid w:val="00316326"/>
    <w:rsid w:val="003168BC"/>
    <w:rsid w:val="0031718A"/>
    <w:rsid w:val="003172A7"/>
    <w:rsid w:val="003268A6"/>
    <w:rsid w:val="00337FC4"/>
    <w:rsid w:val="00343F3F"/>
    <w:rsid w:val="00396C91"/>
    <w:rsid w:val="003C6E7C"/>
    <w:rsid w:val="003F322A"/>
    <w:rsid w:val="003F40E5"/>
    <w:rsid w:val="00434FA8"/>
    <w:rsid w:val="004353B4"/>
    <w:rsid w:val="00455168"/>
    <w:rsid w:val="00470FAC"/>
    <w:rsid w:val="00480780"/>
    <w:rsid w:val="00492874"/>
    <w:rsid w:val="004B6A77"/>
    <w:rsid w:val="004D1BCB"/>
    <w:rsid w:val="005038D9"/>
    <w:rsid w:val="005519E6"/>
    <w:rsid w:val="00554760"/>
    <w:rsid w:val="00592EBB"/>
    <w:rsid w:val="005B4142"/>
    <w:rsid w:val="005E04C4"/>
    <w:rsid w:val="00625108"/>
    <w:rsid w:val="00630EB5"/>
    <w:rsid w:val="00630F91"/>
    <w:rsid w:val="006732B5"/>
    <w:rsid w:val="0068165D"/>
    <w:rsid w:val="00684CFB"/>
    <w:rsid w:val="006C06D3"/>
    <w:rsid w:val="006E4A50"/>
    <w:rsid w:val="00702658"/>
    <w:rsid w:val="007167D8"/>
    <w:rsid w:val="00731EEB"/>
    <w:rsid w:val="00735B68"/>
    <w:rsid w:val="00777F55"/>
    <w:rsid w:val="00783152"/>
    <w:rsid w:val="00793B26"/>
    <w:rsid w:val="007C063F"/>
    <w:rsid w:val="00847671"/>
    <w:rsid w:val="00852431"/>
    <w:rsid w:val="008601E1"/>
    <w:rsid w:val="00871DEF"/>
    <w:rsid w:val="00880107"/>
    <w:rsid w:val="008A2B16"/>
    <w:rsid w:val="008C2AF7"/>
    <w:rsid w:val="008D0738"/>
    <w:rsid w:val="00945271"/>
    <w:rsid w:val="0097048A"/>
    <w:rsid w:val="009955FA"/>
    <w:rsid w:val="009A596E"/>
    <w:rsid w:val="009E1B75"/>
    <w:rsid w:val="009E7A8B"/>
    <w:rsid w:val="009F5AA2"/>
    <w:rsid w:val="00A24672"/>
    <w:rsid w:val="00A57044"/>
    <w:rsid w:val="00A62769"/>
    <w:rsid w:val="00AA2F2E"/>
    <w:rsid w:val="00AC3B44"/>
    <w:rsid w:val="00AE3808"/>
    <w:rsid w:val="00AE3B5B"/>
    <w:rsid w:val="00AF24D5"/>
    <w:rsid w:val="00B54E39"/>
    <w:rsid w:val="00B7563F"/>
    <w:rsid w:val="00B84598"/>
    <w:rsid w:val="00B86625"/>
    <w:rsid w:val="00BC2F62"/>
    <w:rsid w:val="00BC75FF"/>
    <w:rsid w:val="00C00B79"/>
    <w:rsid w:val="00C06F46"/>
    <w:rsid w:val="00C07977"/>
    <w:rsid w:val="00C12B03"/>
    <w:rsid w:val="00C44BB8"/>
    <w:rsid w:val="00C77908"/>
    <w:rsid w:val="00C95CC1"/>
    <w:rsid w:val="00CC5D05"/>
    <w:rsid w:val="00CD3F05"/>
    <w:rsid w:val="00CD5AED"/>
    <w:rsid w:val="00CE6E41"/>
    <w:rsid w:val="00D02911"/>
    <w:rsid w:val="00D06182"/>
    <w:rsid w:val="00D12C1B"/>
    <w:rsid w:val="00D1322E"/>
    <w:rsid w:val="00D15ED1"/>
    <w:rsid w:val="00D262BB"/>
    <w:rsid w:val="00D30E33"/>
    <w:rsid w:val="00D9334A"/>
    <w:rsid w:val="00D94832"/>
    <w:rsid w:val="00D95A85"/>
    <w:rsid w:val="00DA2F21"/>
    <w:rsid w:val="00DD3B56"/>
    <w:rsid w:val="00DF49E9"/>
    <w:rsid w:val="00E06E10"/>
    <w:rsid w:val="00E546DE"/>
    <w:rsid w:val="00E55376"/>
    <w:rsid w:val="00E66E44"/>
    <w:rsid w:val="00E87A94"/>
    <w:rsid w:val="00E946A5"/>
    <w:rsid w:val="00E95B61"/>
    <w:rsid w:val="00ED5C44"/>
    <w:rsid w:val="00F2002A"/>
    <w:rsid w:val="00F53C6E"/>
    <w:rsid w:val="00F638A2"/>
    <w:rsid w:val="00F8134C"/>
    <w:rsid w:val="00F822CF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54CF5"/>
  <w15:docId w15:val="{BF37DA90-0449-4518-82B6-709F5719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D12C1B"/>
  </w:style>
  <w:style w:type="paragraph" w:customStyle="1" w:styleId="xl88">
    <w:name w:val="xl88"/>
    <w:basedOn w:val="Normal"/>
    <w:rsid w:val="00D12C1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9">
    <w:name w:val="xl89"/>
    <w:basedOn w:val="Normal"/>
    <w:rsid w:val="00D12C1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D12C1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D12C1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D12C1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D12C1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92">
    <w:name w:val="xl92"/>
    <w:basedOn w:val="Normal"/>
    <w:rsid w:val="00D12C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3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3">
    <w:name w:val="xl93"/>
    <w:basedOn w:val="Normal"/>
    <w:rsid w:val="00D12C1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33333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4">
    <w:name w:val="xl94"/>
    <w:basedOn w:val="Normal"/>
    <w:rsid w:val="00D12C1B"/>
    <w:pPr>
      <w:pBdr>
        <w:top w:val="single" w:sz="4" w:space="0" w:color="333333"/>
        <w:left w:val="single" w:sz="4" w:space="0" w:color="333333"/>
        <w:bottom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5">
    <w:name w:val="xl95"/>
    <w:basedOn w:val="Normal"/>
    <w:rsid w:val="00D12C1B"/>
    <w:pPr>
      <w:pBdr>
        <w:top w:val="single" w:sz="4" w:space="0" w:color="333333"/>
        <w:bottom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6">
    <w:name w:val="xl96"/>
    <w:basedOn w:val="Normal"/>
    <w:rsid w:val="00D12C1B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D12C1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3333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00FF00"/>
      <w:sz w:val="14"/>
      <w:szCs w:val="14"/>
      <w:lang w:val="en-US"/>
    </w:rPr>
  </w:style>
  <w:style w:type="paragraph" w:customStyle="1" w:styleId="xl98">
    <w:name w:val="xl98"/>
    <w:basedOn w:val="Normal"/>
    <w:rsid w:val="00D12C1B"/>
    <w:pPr>
      <w:pBdr>
        <w:top w:val="single" w:sz="4" w:space="0" w:color="808080"/>
        <w:bottom w:val="single" w:sz="4" w:space="0" w:color="808080"/>
      </w:pBdr>
      <w:shd w:val="clear" w:color="000000" w:fill="33333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00FF00"/>
      <w:sz w:val="14"/>
      <w:szCs w:val="14"/>
      <w:lang w:val="en-US"/>
    </w:rPr>
  </w:style>
  <w:style w:type="paragraph" w:customStyle="1" w:styleId="xl99">
    <w:name w:val="xl99"/>
    <w:basedOn w:val="Normal"/>
    <w:rsid w:val="00D12C1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3333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00FF00"/>
      <w:sz w:val="14"/>
      <w:szCs w:val="14"/>
      <w:lang w:val="en-US"/>
    </w:rPr>
  </w:style>
  <w:style w:type="paragraph" w:customStyle="1" w:styleId="xl100">
    <w:name w:val="xl100"/>
    <w:basedOn w:val="Normal"/>
    <w:rsid w:val="00AC3B44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1;&#1086;&#1074;&#1077;&#109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D399-9B6A-475A-AC77-2923EECF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4486</Words>
  <Characters>25575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25</cp:revision>
  <cp:lastPrinted>2016-02-29T12:40:00Z</cp:lastPrinted>
  <dcterms:created xsi:type="dcterms:W3CDTF">2017-08-01T12:05:00Z</dcterms:created>
  <dcterms:modified xsi:type="dcterms:W3CDTF">2018-05-11T15:29:00Z</dcterms:modified>
</cp:coreProperties>
</file>